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1520" w14:textId="1B97256C" w:rsidR="00766CDB" w:rsidRPr="005137BC" w:rsidRDefault="00D57D2D" w:rsidP="00766CDB">
      <w:pPr>
        <w:spacing w:line="500" w:lineRule="exact"/>
        <w:jc w:val="center"/>
        <w:rPr>
          <w:rFonts w:ascii="標楷體" w:eastAsia="標楷體" w:hAnsi="標楷體"/>
          <w:sz w:val="36"/>
          <w:szCs w:val="24"/>
        </w:rPr>
      </w:pPr>
      <w:r w:rsidRPr="00D57D2D">
        <w:rPr>
          <w:rFonts w:ascii="標楷體" w:eastAsia="標楷體" w:hAnsi="標楷體"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32CE2E" wp14:editId="50CDA0B0">
                <wp:simplePos x="0" y="0"/>
                <wp:positionH relativeFrom="column">
                  <wp:posOffset>-704850</wp:posOffset>
                </wp:positionH>
                <wp:positionV relativeFrom="paragraph">
                  <wp:posOffset>-561975</wp:posOffset>
                </wp:positionV>
                <wp:extent cx="990600" cy="43815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75D34" w14:textId="27C67889" w:rsidR="00D57D2D" w:rsidRPr="00D57D2D" w:rsidRDefault="00D57D2D" w:rsidP="00D57D2D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D57D2D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CE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5.5pt;margin-top:-44.25pt;width:7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">
                <v:textbox>
                  <w:txbxContent>
                    <w:p w14:paraId="2A875D34" w14:textId="27C67889" w:rsidR="00D57D2D" w:rsidRPr="00D57D2D" w:rsidRDefault="00D57D2D" w:rsidP="00D57D2D">
                      <w:pPr>
                        <w:spacing w:line="500" w:lineRule="exact"/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D57D2D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66CDB" w:rsidRPr="005137BC">
        <w:rPr>
          <w:rFonts w:ascii="標楷體" w:eastAsia="標楷體" w:hAnsi="標楷體" w:hint="eastAsia"/>
          <w:sz w:val="36"/>
          <w:szCs w:val="24"/>
        </w:rPr>
        <w:t>財團法人金門酒廠胡璉文化藝術基金會</w:t>
      </w:r>
    </w:p>
    <w:p w14:paraId="22383AC7" w14:textId="09D49B34" w:rsidR="00766CDB" w:rsidRPr="005137BC" w:rsidRDefault="00766CDB" w:rsidP="00766CDB">
      <w:pPr>
        <w:spacing w:line="500" w:lineRule="exact"/>
        <w:jc w:val="center"/>
        <w:rPr>
          <w:rFonts w:ascii="標楷體" w:eastAsia="標楷體" w:hAnsi="標楷體"/>
          <w:sz w:val="36"/>
          <w:szCs w:val="24"/>
        </w:rPr>
      </w:pPr>
      <w:r w:rsidRPr="005137BC">
        <w:rPr>
          <w:rFonts w:ascii="標楷體" w:eastAsia="標楷體" w:hAnsi="標楷體" w:hint="eastAsia"/>
          <w:sz w:val="36"/>
          <w:szCs w:val="24"/>
        </w:rPr>
        <w:t>胡璉文化之旅補助申請表</w:t>
      </w:r>
    </w:p>
    <w:tbl>
      <w:tblPr>
        <w:tblStyle w:val="a8"/>
        <w:tblW w:w="6066" w:type="pct"/>
        <w:tblInd w:w="-998" w:type="dxa"/>
        <w:tblLook w:val="04A0" w:firstRow="1" w:lastRow="0" w:firstColumn="1" w:lastColumn="0" w:noHBand="0" w:noVBand="1"/>
      </w:tblPr>
      <w:tblGrid>
        <w:gridCol w:w="2512"/>
        <w:gridCol w:w="795"/>
        <w:gridCol w:w="829"/>
        <w:gridCol w:w="634"/>
        <w:gridCol w:w="14"/>
        <w:gridCol w:w="107"/>
        <w:gridCol w:w="6"/>
        <w:gridCol w:w="894"/>
        <w:gridCol w:w="513"/>
        <w:gridCol w:w="729"/>
        <w:gridCol w:w="262"/>
        <w:gridCol w:w="153"/>
        <w:gridCol w:w="2617"/>
      </w:tblGrid>
      <w:tr w:rsidR="00766CDB" w:rsidRPr="005D1B0F" w14:paraId="1DE7B44C" w14:textId="77777777" w:rsidTr="00D361DE">
        <w:trPr>
          <w:trHeight w:val="981"/>
        </w:trPr>
        <w:tc>
          <w:tcPr>
            <w:tcW w:w="1248" w:type="pct"/>
          </w:tcPr>
          <w:p w14:paraId="6233A913" w14:textId="2297C2ED" w:rsidR="00766CDB" w:rsidRPr="005D1B0F" w:rsidRDefault="00766CDB" w:rsidP="00766CD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3752" w:type="pct"/>
            <w:gridSpan w:val="12"/>
          </w:tcPr>
          <w:p w14:paraId="7814F751" w14:textId="77777777" w:rsidR="00766CDB" w:rsidRDefault="00766CDB" w:rsidP="00963953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14:paraId="72EA345C" w14:textId="732546AB" w:rsidR="00766CDB" w:rsidRPr="005D1B0F" w:rsidRDefault="00766CDB" w:rsidP="00963953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請蓋單位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章)</w:t>
            </w:r>
          </w:p>
        </w:tc>
      </w:tr>
      <w:tr w:rsidR="00766CDB" w:rsidRPr="005D1B0F" w14:paraId="7EA674CD" w14:textId="77777777" w:rsidTr="00D361DE">
        <w:tc>
          <w:tcPr>
            <w:tcW w:w="1248" w:type="pct"/>
          </w:tcPr>
          <w:p w14:paraId="5CFC7949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立案字號</w:t>
            </w:r>
            <w:r w:rsidRPr="00414379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414379">
              <w:rPr>
                <w:rFonts w:ascii="標楷體" w:eastAsia="標楷體" w:hAnsi="標楷體" w:hint="eastAsia"/>
                <w:sz w:val="22"/>
              </w:rPr>
              <w:t>學校免填</w:t>
            </w:r>
            <w:proofErr w:type="gramEnd"/>
            <w:r w:rsidRPr="0041437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185" w:type="pct"/>
            <w:gridSpan w:val="6"/>
          </w:tcPr>
          <w:p w14:paraId="5CC5CFC4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9" w:type="pct"/>
            <w:gridSpan w:val="2"/>
          </w:tcPr>
          <w:p w14:paraId="2BC081C6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1868" w:type="pct"/>
            <w:gridSpan w:val="4"/>
          </w:tcPr>
          <w:p w14:paraId="133F4E2B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6C2F99CC" w14:textId="77777777" w:rsidTr="00D361DE">
        <w:tc>
          <w:tcPr>
            <w:tcW w:w="1248" w:type="pct"/>
          </w:tcPr>
          <w:p w14:paraId="52DBCA9E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負責人</w:t>
            </w:r>
          </w:p>
        </w:tc>
        <w:tc>
          <w:tcPr>
            <w:tcW w:w="3752" w:type="pct"/>
            <w:gridSpan w:val="12"/>
          </w:tcPr>
          <w:p w14:paraId="54F8E9D6" w14:textId="4501048F" w:rsidR="00766CDB" w:rsidRPr="005D1B0F" w:rsidRDefault="006D5934" w:rsidP="006D5934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  </w:t>
            </w:r>
            <w:r w:rsidR="00766CDB">
              <w:rPr>
                <w:rFonts w:ascii="標楷體" w:eastAsia="標楷體" w:hAnsi="標楷體" w:hint="eastAsia"/>
                <w:sz w:val="28"/>
              </w:rPr>
              <w:t>(請蓋章)</w:t>
            </w:r>
          </w:p>
        </w:tc>
      </w:tr>
      <w:tr w:rsidR="00766CDB" w:rsidRPr="005D1B0F" w14:paraId="588BDF65" w14:textId="77777777" w:rsidTr="00D361DE">
        <w:tc>
          <w:tcPr>
            <w:tcW w:w="1248" w:type="pct"/>
          </w:tcPr>
          <w:p w14:paraId="792C05E4" w14:textId="0152B649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3752" w:type="pct"/>
            <w:gridSpan w:val="12"/>
          </w:tcPr>
          <w:p w14:paraId="7BF857F1" w14:textId="77777777" w:rsidR="00766CDB" w:rsidRDefault="00766CDB" w:rsidP="00963953">
            <w:pPr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□□□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新細明體" w:eastAsia="新細明體" w:hAnsi="新細明體" w:hint="eastAsia"/>
                <w:sz w:val="28"/>
              </w:rPr>
              <w:t>□□</w:t>
            </w:r>
          </w:p>
          <w:p w14:paraId="28EAF37E" w14:textId="20B7052A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60DCD653" w14:textId="77777777" w:rsidTr="00D361DE">
        <w:tc>
          <w:tcPr>
            <w:tcW w:w="1248" w:type="pct"/>
          </w:tcPr>
          <w:p w14:paraId="09060F7E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D1B0F">
              <w:rPr>
                <w:rFonts w:ascii="標楷體" w:eastAsia="標楷體" w:hAnsi="標楷體"/>
                <w:sz w:val="28"/>
              </w:rPr>
              <w:t>聯絡人</w:t>
            </w:r>
          </w:p>
        </w:tc>
        <w:tc>
          <w:tcPr>
            <w:tcW w:w="1185" w:type="pct"/>
            <w:gridSpan w:val="6"/>
          </w:tcPr>
          <w:p w14:paraId="3709778A" w14:textId="49CAA051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  <w:p w14:paraId="488D1A88" w14:textId="1F7A509C" w:rsidR="00013110" w:rsidRPr="005D1B0F" w:rsidRDefault="00013110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9" w:type="pct"/>
            <w:gridSpan w:val="2"/>
          </w:tcPr>
          <w:p w14:paraId="683FB15D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D1B0F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1868" w:type="pct"/>
            <w:gridSpan w:val="4"/>
          </w:tcPr>
          <w:p w14:paraId="6E843471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6480DB4A" w14:textId="77777777" w:rsidTr="00D361DE">
        <w:tc>
          <w:tcPr>
            <w:tcW w:w="1248" w:type="pct"/>
          </w:tcPr>
          <w:p w14:paraId="131710FC" w14:textId="5DE4240F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D1B0F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1185" w:type="pct"/>
            <w:gridSpan w:val="6"/>
          </w:tcPr>
          <w:p w14:paraId="76F35D6C" w14:textId="013BB351" w:rsidR="00013110" w:rsidRPr="005D1B0F" w:rsidRDefault="00013110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9" w:type="pct"/>
            <w:gridSpan w:val="2"/>
          </w:tcPr>
          <w:p w14:paraId="7153FC2E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D1B0F">
              <w:rPr>
                <w:rFonts w:ascii="標楷體" w:eastAsia="標楷體" w:hAnsi="標楷體"/>
                <w:sz w:val="28"/>
              </w:rPr>
              <w:t>手機號碼</w:t>
            </w:r>
          </w:p>
        </w:tc>
        <w:tc>
          <w:tcPr>
            <w:tcW w:w="1868" w:type="pct"/>
            <w:gridSpan w:val="4"/>
          </w:tcPr>
          <w:p w14:paraId="3DFE6BF8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3110" w:rsidRPr="005D1B0F" w14:paraId="240EA7A1" w14:textId="77777777" w:rsidTr="00D361DE">
        <w:tc>
          <w:tcPr>
            <w:tcW w:w="1248" w:type="pct"/>
          </w:tcPr>
          <w:p w14:paraId="3E6989B0" w14:textId="77777777" w:rsidR="00013110" w:rsidRPr="005D1B0F" w:rsidRDefault="00013110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參加人數</w:t>
            </w:r>
          </w:p>
        </w:tc>
        <w:tc>
          <w:tcPr>
            <w:tcW w:w="3752" w:type="pct"/>
            <w:gridSpan w:val="12"/>
          </w:tcPr>
          <w:p w14:paraId="3A98238D" w14:textId="77777777" w:rsidR="00013110" w:rsidRDefault="00013110" w:rsidP="00963953">
            <w:pPr>
              <w:rPr>
                <w:rFonts w:ascii="標楷體" w:eastAsia="標楷體" w:hAnsi="標楷體"/>
                <w:sz w:val="28"/>
              </w:rPr>
            </w:pPr>
          </w:p>
          <w:p w14:paraId="2225ED55" w14:textId="39FD043B" w:rsidR="00013110" w:rsidRPr="005D1B0F" w:rsidRDefault="00013110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23EB8874" w14:textId="77777777" w:rsidTr="00D361DE">
        <w:trPr>
          <w:trHeight w:val="732"/>
        </w:trPr>
        <w:tc>
          <w:tcPr>
            <w:tcW w:w="1248" w:type="pct"/>
          </w:tcPr>
          <w:p w14:paraId="6141857B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1182" w:type="pct"/>
            <w:gridSpan w:val="5"/>
          </w:tcPr>
          <w:p w14:paraId="29AAB027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2" w:type="pct"/>
            <w:gridSpan w:val="3"/>
          </w:tcPr>
          <w:p w14:paraId="1434944C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</w:t>
            </w:r>
            <w:r>
              <w:rPr>
                <w:rFonts w:ascii="標楷體" w:eastAsia="標楷體" w:hAnsi="標楷體" w:hint="eastAsia"/>
                <w:sz w:val="28"/>
              </w:rPr>
              <w:t>動日期</w:t>
            </w:r>
          </w:p>
        </w:tc>
        <w:tc>
          <w:tcPr>
            <w:tcW w:w="1868" w:type="pct"/>
            <w:gridSpan w:val="4"/>
          </w:tcPr>
          <w:p w14:paraId="4029F011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175194FB" w14:textId="77777777" w:rsidTr="00D361DE">
        <w:trPr>
          <w:trHeight w:val="2212"/>
        </w:trPr>
        <w:tc>
          <w:tcPr>
            <w:tcW w:w="1248" w:type="pct"/>
            <w:vAlign w:val="center"/>
          </w:tcPr>
          <w:p w14:paraId="1DDEA089" w14:textId="63068486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</w:t>
            </w:r>
            <w:r w:rsidR="00013110">
              <w:rPr>
                <w:rFonts w:ascii="標楷體" w:eastAsia="標楷體" w:hAnsi="標楷體"/>
                <w:sz w:val="28"/>
              </w:rPr>
              <w:t>目標</w:t>
            </w:r>
          </w:p>
        </w:tc>
        <w:tc>
          <w:tcPr>
            <w:tcW w:w="3752" w:type="pct"/>
            <w:gridSpan w:val="12"/>
          </w:tcPr>
          <w:p w14:paraId="55D0145F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  <w:p w14:paraId="62F77046" w14:textId="77777777" w:rsidR="006D5934" w:rsidRDefault="006D5934" w:rsidP="00963953">
            <w:pPr>
              <w:rPr>
                <w:rFonts w:ascii="標楷體" w:eastAsia="標楷體" w:hAnsi="標楷體"/>
                <w:sz w:val="28"/>
              </w:rPr>
            </w:pPr>
          </w:p>
          <w:p w14:paraId="5C9AC66B" w14:textId="77777777" w:rsidR="006D5934" w:rsidRDefault="006D5934" w:rsidP="00963953">
            <w:pPr>
              <w:rPr>
                <w:rFonts w:ascii="標楷體" w:eastAsia="標楷體" w:hAnsi="標楷體"/>
                <w:sz w:val="28"/>
              </w:rPr>
            </w:pPr>
          </w:p>
          <w:p w14:paraId="71758CD4" w14:textId="77777777" w:rsidR="006D5934" w:rsidRDefault="006D5934" w:rsidP="00963953">
            <w:pPr>
              <w:rPr>
                <w:rFonts w:ascii="標楷體" w:eastAsia="標楷體" w:hAnsi="標楷體"/>
                <w:sz w:val="28"/>
              </w:rPr>
            </w:pPr>
          </w:p>
          <w:p w14:paraId="00C16BCF" w14:textId="38BACDCA" w:rsidR="006D5934" w:rsidRPr="005D1B0F" w:rsidRDefault="006D5934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19B2F6AF" w14:textId="77777777" w:rsidTr="00D361DE">
        <w:trPr>
          <w:trHeight w:val="728"/>
        </w:trPr>
        <w:tc>
          <w:tcPr>
            <w:tcW w:w="1248" w:type="pct"/>
            <w:vMerge w:val="restart"/>
            <w:vAlign w:val="center"/>
          </w:tcPr>
          <w:p w14:paraId="2FCD1E2D" w14:textId="70DC4D2C" w:rsidR="00766CDB" w:rsidRPr="00013110" w:rsidRDefault="00013110" w:rsidP="009639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110">
              <w:rPr>
                <w:rFonts w:ascii="標楷體" w:eastAsia="標楷體" w:cs="標楷體"/>
                <w:color w:val="000000"/>
                <w:sz w:val="28"/>
                <w:szCs w:val="28"/>
              </w:rPr>
              <w:lastRenderedPageBreak/>
              <w:t>行程</w:t>
            </w:r>
            <w:r w:rsidRPr="00013110"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</w:p>
          <w:p w14:paraId="6B0B8424" w14:textId="0ACA6054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14379">
              <w:rPr>
                <w:rFonts w:ascii="標楷體" w:eastAsia="標楷體" w:hAnsi="標楷體" w:hint="eastAsia"/>
              </w:rPr>
              <w:t>(</w:t>
            </w:r>
            <w:r w:rsidR="00013110">
              <w:rPr>
                <w:rFonts w:ascii="標楷體" w:eastAsia="標楷體" w:hAnsi="標楷體" w:hint="eastAsia"/>
              </w:rPr>
              <w:t>表格可自行增減</w:t>
            </w:r>
            <w:r w:rsidRPr="004143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95" w:type="pct"/>
          </w:tcPr>
          <w:p w14:paraId="33D94ED4" w14:textId="77777777" w:rsidR="00766CDB" w:rsidRPr="00F4217A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734" w:type="pct"/>
            <w:gridSpan w:val="3"/>
          </w:tcPr>
          <w:p w14:paraId="32B1F2E8" w14:textId="77777777" w:rsidR="00766CDB" w:rsidRPr="00F4217A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1247" w:type="pct"/>
            <w:gridSpan w:val="6"/>
          </w:tcPr>
          <w:p w14:paraId="6FC08A97" w14:textId="6D71DA79" w:rsidR="00766CDB" w:rsidRPr="00F4217A" w:rsidRDefault="00013110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1376" w:type="pct"/>
            <w:gridSpan w:val="2"/>
          </w:tcPr>
          <w:p w14:paraId="4891BAAA" w14:textId="77777777" w:rsidR="00766CDB" w:rsidRPr="00F4217A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地點</w:t>
            </w:r>
          </w:p>
        </w:tc>
      </w:tr>
      <w:tr w:rsidR="00766CDB" w:rsidRPr="005D1B0F" w14:paraId="1A46A395" w14:textId="77777777" w:rsidTr="00D361DE">
        <w:trPr>
          <w:trHeight w:val="728"/>
        </w:trPr>
        <w:tc>
          <w:tcPr>
            <w:tcW w:w="1248" w:type="pct"/>
            <w:vMerge/>
          </w:tcPr>
          <w:p w14:paraId="01AE52C6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5" w:type="pct"/>
          </w:tcPr>
          <w:p w14:paraId="17AA1614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734" w:type="pct"/>
            <w:gridSpan w:val="3"/>
          </w:tcPr>
          <w:p w14:paraId="731DADD2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7" w:type="pct"/>
            <w:gridSpan w:val="6"/>
          </w:tcPr>
          <w:p w14:paraId="54A236BE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6" w:type="pct"/>
            <w:gridSpan w:val="2"/>
          </w:tcPr>
          <w:p w14:paraId="6E1AEEC3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610FBE80" w14:textId="77777777" w:rsidTr="00D361DE">
        <w:trPr>
          <w:trHeight w:val="728"/>
        </w:trPr>
        <w:tc>
          <w:tcPr>
            <w:tcW w:w="1248" w:type="pct"/>
            <w:vMerge/>
          </w:tcPr>
          <w:p w14:paraId="22FE3E9B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5" w:type="pct"/>
          </w:tcPr>
          <w:p w14:paraId="0EB491FC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734" w:type="pct"/>
            <w:gridSpan w:val="3"/>
          </w:tcPr>
          <w:p w14:paraId="40512393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7" w:type="pct"/>
            <w:gridSpan w:val="6"/>
          </w:tcPr>
          <w:p w14:paraId="03CE8CA2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6" w:type="pct"/>
            <w:gridSpan w:val="2"/>
          </w:tcPr>
          <w:p w14:paraId="25F5C83E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52C1707E" w14:textId="77777777" w:rsidTr="00D361DE">
        <w:trPr>
          <w:trHeight w:val="728"/>
        </w:trPr>
        <w:tc>
          <w:tcPr>
            <w:tcW w:w="1248" w:type="pct"/>
            <w:vMerge/>
          </w:tcPr>
          <w:p w14:paraId="340C1562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5" w:type="pct"/>
          </w:tcPr>
          <w:p w14:paraId="4E9D251F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734" w:type="pct"/>
            <w:gridSpan w:val="3"/>
          </w:tcPr>
          <w:p w14:paraId="7DA5EBE7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7" w:type="pct"/>
            <w:gridSpan w:val="6"/>
          </w:tcPr>
          <w:p w14:paraId="6157EE5C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6" w:type="pct"/>
            <w:gridSpan w:val="2"/>
          </w:tcPr>
          <w:p w14:paraId="05601991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7B5CA097" w14:textId="77777777" w:rsidTr="00D361DE">
        <w:trPr>
          <w:trHeight w:val="728"/>
        </w:trPr>
        <w:tc>
          <w:tcPr>
            <w:tcW w:w="1248" w:type="pct"/>
            <w:vMerge/>
          </w:tcPr>
          <w:p w14:paraId="6205810A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5" w:type="pct"/>
          </w:tcPr>
          <w:p w14:paraId="083452B9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734" w:type="pct"/>
            <w:gridSpan w:val="3"/>
          </w:tcPr>
          <w:p w14:paraId="5A5640DF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7" w:type="pct"/>
            <w:gridSpan w:val="6"/>
          </w:tcPr>
          <w:p w14:paraId="3A0397A9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6" w:type="pct"/>
            <w:gridSpan w:val="2"/>
          </w:tcPr>
          <w:p w14:paraId="36DDF068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61D96826" w14:textId="77777777" w:rsidTr="00D361DE">
        <w:trPr>
          <w:trHeight w:val="728"/>
        </w:trPr>
        <w:tc>
          <w:tcPr>
            <w:tcW w:w="1248" w:type="pct"/>
            <w:vMerge/>
          </w:tcPr>
          <w:p w14:paraId="2B89C6C1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5" w:type="pct"/>
          </w:tcPr>
          <w:p w14:paraId="5F9AA45E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734" w:type="pct"/>
            <w:gridSpan w:val="3"/>
          </w:tcPr>
          <w:p w14:paraId="4AA08436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7" w:type="pct"/>
            <w:gridSpan w:val="6"/>
          </w:tcPr>
          <w:p w14:paraId="0AFCF233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6" w:type="pct"/>
            <w:gridSpan w:val="2"/>
          </w:tcPr>
          <w:p w14:paraId="24E43531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5A5BC04D" w14:textId="77777777" w:rsidTr="00D361DE">
        <w:trPr>
          <w:trHeight w:val="728"/>
        </w:trPr>
        <w:tc>
          <w:tcPr>
            <w:tcW w:w="1248" w:type="pct"/>
            <w:vMerge/>
          </w:tcPr>
          <w:p w14:paraId="6C7D615A" w14:textId="77777777" w:rsidR="00766CDB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5" w:type="pct"/>
          </w:tcPr>
          <w:p w14:paraId="210CBAF3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734" w:type="pct"/>
            <w:gridSpan w:val="3"/>
          </w:tcPr>
          <w:p w14:paraId="006CBC7F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7" w:type="pct"/>
            <w:gridSpan w:val="6"/>
          </w:tcPr>
          <w:p w14:paraId="6687FACC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6" w:type="pct"/>
            <w:gridSpan w:val="2"/>
          </w:tcPr>
          <w:p w14:paraId="09AD59D4" w14:textId="42AC332B" w:rsidR="00084412" w:rsidRPr="005D1B0F" w:rsidRDefault="00084412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54E58B60" w14:textId="77777777" w:rsidTr="00D361DE">
        <w:trPr>
          <w:trHeight w:val="1974"/>
        </w:trPr>
        <w:tc>
          <w:tcPr>
            <w:tcW w:w="1248" w:type="pct"/>
            <w:vAlign w:val="center"/>
          </w:tcPr>
          <w:p w14:paraId="0CED4336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預期效益</w:t>
            </w:r>
          </w:p>
        </w:tc>
        <w:tc>
          <w:tcPr>
            <w:tcW w:w="3752" w:type="pct"/>
            <w:gridSpan w:val="12"/>
          </w:tcPr>
          <w:p w14:paraId="05381E0D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28C1E787" w14:textId="77777777" w:rsidTr="00D361DE">
        <w:trPr>
          <w:trHeight w:val="757"/>
        </w:trPr>
        <w:tc>
          <w:tcPr>
            <w:tcW w:w="1248" w:type="pct"/>
            <w:vMerge w:val="restart"/>
            <w:vAlign w:val="center"/>
          </w:tcPr>
          <w:p w14:paraId="1525AE06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預算費用</w:t>
            </w:r>
          </w:p>
          <w:p w14:paraId="0520B3A0" w14:textId="6191E60F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143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表格可自行增減</w:t>
            </w:r>
            <w:r w:rsidRPr="004143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07" w:type="pct"/>
            <w:gridSpan w:val="2"/>
          </w:tcPr>
          <w:p w14:paraId="5297BB1E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預算總金額</w:t>
            </w:r>
          </w:p>
        </w:tc>
        <w:tc>
          <w:tcPr>
            <w:tcW w:w="822" w:type="pct"/>
            <w:gridSpan w:val="5"/>
          </w:tcPr>
          <w:p w14:paraId="21F25E5E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06E3AC07" w14:textId="77777777" w:rsidR="008C7DD7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</w:t>
            </w:r>
            <w:r w:rsidR="008C7DD7">
              <w:rPr>
                <w:rFonts w:ascii="標楷體" w:eastAsia="標楷體" w:hAnsi="標楷體" w:hint="eastAsia"/>
                <w:sz w:val="28"/>
              </w:rPr>
              <w:t>補助</w:t>
            </w:r>
          </w:p>
          <w:p w14:paraId="6A1B0846" w14:textId="74980423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金額</w:t>
            </w:r>
          </w:p>
        </w:tc>
        <w:tc>
          <w:tcPr>
            <w:tcW w:w="1301" w:type="pct"/>
          </w:tcPr>
          <w:p w14:paraId="2A195440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612DCB89" w14:textId="77777777" w:rsidTr="00D361DE">
        <w:trPr>
          <w:trHeight w:val="495"/>
        </w:trPr>
        <w:tc>
          <w:tcPr>
            <w:tcW w:w="1248" w:type="pct"/>
            <w:vMerge/>
            <w:vAlign w:val="center"/>
          </w:tcPr>
          <w:p w14:paraId="31DBFC70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5F7018B9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822" w:type="pct"/>
            <w:gridSpan w:val="5"/>
          </w:tcPr>
          <w:p w14:paraId="6A714859" w14:textId="08DA7A45" w:rsidR="00766CDB" w:rsidRPr="005D1B0F" w:rsidRDefault="008C7DD7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823" w:type="pct"/>
            <w:gridSpan w:val="4"/>
          </w:tcPr>
          <w:p w14:paraId="16F161B1" w14:textId="57EB4EA6" w:rsidR="00766CDB" w:rsidRPr="005D1B0F" w:rsidRDefault="008C7DD7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301" w:type="pct"/>
          </w:tcPr>
          <w:p w14:paraId="453D713B" w14:textId="0885AC4D" w:rsidR="00766CDB" w:rsidRPr="005D1B0F" w:rsidRDefault="008C7DD7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</w:tr>
      <w:tr w:rsidR="005137BC" w:rsidRPr="005D1B0F" w14:paraId="27DCB7CD" w14:textId="77777777" w:rsidTr="00D361DE">
        <w:trPr>
          <w:trHeight w:val="386"/>
        </w:trPr>
        <w:tc>
          <w:tcPr>
            <w:tcW w:w="1248" w:type="pct"/>
            <w:vMerge/>
            <w:vAlign w:val="center"/>
          </w:tcPr>
          <w:p w14:paraId="19092F96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52" w:type="pct"/>
            <w:gridSpan w:val="12"/>
          </w:tcPr>
          <w:p w14:paraId="0E63DB32" w14:textId="422A0E08" w:rsidR="005137BC" w:rsidRPr="005D1B0F" w:rsidRDefault="005137BC" w:rsidP="005137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本會補助</w:t>
            </w:r>
          </w:p>
        </w:tc>
      </w:tr>
      <w:tr w:rsidR="00766CDB" w:rsidRPr="005D1B0F" w14:paraId="7DE0C24F" w14:textId="77777777" w:rsidTr="00D361DE">
        <w:trPr>
          <w:trHeight w:val="690"/>
        </w:trPr>
        <w:tc>
          <w:tcPr>
            <w:tcW w:w="1248" w:type="pct"/>
            <w:vMerge/>
            <w:vAlign w:val="center"/>
          </w:tcPr>
          <w:p w14:paraId="34E61E36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7B21D67B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車資</w:t>
            </w:r>
          </w:p>
        </w:tc>
        <w:tc>
          <w:tcPr>
            <w:tcW w:w="822" w:type="pct"/>
            <w:gridSpan w:val="5"/>
          </w:tcPr>
          <w:p w14:paraId="5C2E16DB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6F2FB83B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1" w:type="pct"/>
          </w:tcPr>
          <w:p w14:paraId="14BBA61F" w14:textId="6E4961CD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3583C848" w14:textId="77777777" w:rsidTr="00D361DE">
        <w:trPr>
          <w:trHeight w:val="766"/>
        </w:trPr>
        <w:tc>
          <w:tcPr>
            <w:tcW w:w="1248" w:type="pct"/>
            <w:vMerge/>
            <w:vAlign w:val="center"/>
          </w:tcPr>
          <w:p w14:paraId="328B42BE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238C382F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餐費</w:t>
            </w:r>
          </w:p>
        </w:tc>
        <w:tc>
          <w:tcPr>
            <w:tcW w:w="822" w:type="pct"/>
            <w:gridSpan w:val="5"/>
          </w:tcPr>
          <w:p w14:paraId="55542FA6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19B4E593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1" w:type="pct"/>
          </w:tcPr>
          <w:p w14:paraId="4BD7EBF4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66CDB" w:rsidRPr="005D1B0F" w14:paraId="790382A7" w14:textId="77777777" w:rsidTr="00D361DE">
        <w:trPr>
          <w:trHeight w:val="675"/>
        </w:trPr>
        <w:tc>
          <w:tcPr>
            <w:tcW w:w="1248" w:type="pct"/>
            <w:vMerge/>
            <w:vAlign w:val="center"/>
          </w:tcPr>
          <w:p w14:paraId="1BA7476D" w14:textId="77777777" w:rsidR="00766CDB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7B6BEF32" w14:textId="77777777" w:rsidR="00766CDB" w:rsidRPr="005D1B0F" w:rsidRDefault="00766CDB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保險費</w:t>
            </w:r>
          </w:p>
        </w:tc>
        <w:tc>
          <w:tcPr>
            <w:tcW w:w="822" w:type="pct"/>
            <w:gridSpan w:val="5"/>
          </w:tcPr>
          <w:p w14:paraId="76C43FC1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61CED336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1" w:type="pct"/>
          </w:tcPr>
          <w:p w14:paraId="5689A172" w14:textId="77777777" w:rsidR="00766CDB" w:rsidRPr="005D1B0F" w:rsidRDefault="00766CDB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37BC" w:rsidRPr="005D1B0F" w14:paraId="43367E35" w14:textId="77777777" w:rsidTr="00D361DE">
        <w:trPr>
          <w:trHeight w:val="359"/>
        </w:trPr>
        <w:tc>
          <w:tcPr>
            <w:tcW w:w="1248" w:type="pct"/>
            <w:vMerge/>
            <w:vAlign w:val="center"/>
          </w:tcPr>
          <w:p w14:paraId="787F8AF2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52" w:type="pct"/>
            <w:gridSpan w:val="12"/>
          </w:tcPr>
          <w:p w14:paraId="347337F5" w14:textId="42764241" w:rsidR="005137BC" w:rsidRPr="005D1B0F" w:rsidRDefault="005137BC" w:rsidP="005137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自籌款</w:t>
            </w:r>
          </w:p>
        </w:tc>
      </w:tr>
      <w:tr w:rsidR="005137BC" w:rsidRPr="005D1B0F" w14:paraId="3801338F" w14:textId="77777777" w:rsidTr="00D361DE">
        <w:trPr>
          <w:trHeight w:val="675"/>
        </w:trPr>
        <w:tc>
          <w:tcPr>
            <w:tcW w:w="1248" w:type="pct"/>
            <w:vMerge/>
            <w:vAlign w:val="center"/>
          </w:tcPr>
          <w:p w14:paraId="043C4515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1732EDEE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2" w:type="pct"/>
            <w:gridSpan w:val="5"/>
          </w:tcPr>
          <w:p w14:paraId="17DE78E3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4CD0637F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1" w:type="pct"/>
          </w:tcPr>
          <w:p w14:paraId="7185E077" w14:textId="492FBD62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37BC" w:rsidRPr="005D1B0F" w14:paraId="72925128" w14:textId="77777777" w:rsidTr="00D361DE">
        <w:trPr>
          <w:trHeight w:val="675"/>
        </w:trPr>
        <w:tc>
          <w:tcPr>
            <w:tcW w:w="1248" w:type="pct"/>
            <w:vMerge/>
            <w:vAlign w:val="center"/>
          </w:tcPr>
          <w:p w14:paraId="50129BED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74F4BDF1" w14:textId="0391B1DD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2" w:type="pct"/>
            <w:gridSpan w:val="5"/>
          </w:tcPr>
          <w:p w14:paraId="6C27C780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4D1D6A91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1" w:type="pct"/>
          </w:tcPr>
          <w:p w14:paraId="7C8E1A42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37BC" w:rsidRPr="005D1B0F" w14:paraId="30E94ECC" w14:textId="77777777" w:rsidTr="00D361DE">
        <w:trPr>
          <w:trHeight w:val="675"/>
        </w:trPr>
        <w:tc>
          <w:tcPr>
            <w:tcW w:w="1248" w:type="pct"/>
            <w:vMerge/>
            <w:vAlign w:val="center"/>
          </w:tcPr>
          <w:p w14:paraId="4B032ADF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7" w:type="pct"/>
            <w:gridSpan w:val="2"/>
          </w:tcPr>
          <w:p w14:paraId="53909995" w14:textId="77777777" w:rsidR="005137BC" w:rsidRDefault="005137BC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2" w:type="pct"/>
            <w:gridSpan w:val="5"/>
          </w:tcPr>
          <w:p w14:paraId="6D60CA89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3" w:type="pct"/>
            <w:gridSpan w:val="4"/>
          </w:tcPr>
          <w:p w14:paraId="3546C8B4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1" w:type="pct"/>
          </w:tcPr>
          <w:p w14:paraId="778E809F" w14:textId="77777777" w:rsidR="005137BC" w:rsidRPr="005D1B0F" w:rsidRDefault="005137BC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10F15E7D" w14:textId="77777777" w:rsidTr="00D361DE">
        <w:trPr>
          <w:trHeight w:val="499"/>
        </w:trPr>
        <w:tc>
          <w:tcPr>
            <w:tcW w:w="1248" w:type="pct"/>
            <w:vMerge/>
            <w:vAlign w:val="center"/>
          </w:tcPr>
          <w:p w14:paraId="16B8449F" w14:textId="77777777" w:rsidR="008C7DD7" w:rsidRDefault="008C7DD7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2" w:type="pct"/>
            <w:gridSpan w:val="11"/>
          </w:tcPr>
          <w:p w14:paraId="7F88AD5D" w14:textId="60825E3E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合計</w:t>
            </w:r>
          </w:p>
        </w:tc>
        <w:tc>
          <w:tcPr>
            <w:tcW w:w="1301" w:type="pct"/>
          </w:tcPr>
          <w:p w14:paraId="396FCBFC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2620820A" w14:textId="77777777" w:rsidTr="00D361DE">
        <w:trPr>
          <w:trHeight w:val="656"/>
        </w:trPr>
        <w:tc>
          <w:tcPr>
            <w:tcW w:w="1248" w:type="pct"/>
            <w:vMerge w:val="restart"/>
            <w:vAlign w:val="center"/>
          </w:tcPr>
          <w:p w14:paraId="7CA4C926" w14:textId="2A52794C" w:rsidR="008C7DD7" w:rsidRDefault="008C7DD7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參加人員名冊</w:t>
            </w:r>
          </w:p>
          <w:p w14:paraId="16C29005" w14:textId="7874A33A" w:rsidR="008C7DD7" w:rsidRPr="005D1B0F" w:rsidRDefault="008C7DD7" w:rsidP="0096395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143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表格可依人數自行增減</w:t>
            </w:r>
            <w:r w:rsidRPr="004143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22" w:type="pct"/>
            <w:gridSpan w:val="3"/>
          </w:tcPr>
          <w:p w14:paraId="411BC28B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61032736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51041EDA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53BCC47C" w14:textId="77777777" w:rsidTr="00D361DE">
        <w:trPr>
          <w:trHeight w:val="656"/>
        </w:trPr>
        <w:tc>
          <w:tcPr>
            <w:tcW w:w="1248" w:type="pct"/>
            <w:vMerge/>
          </w:tcPr>
          <w:p w14:paraId="4829823D" w14:textId="77777777" w:rsidR="008C7DD7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pct"/>
            <w:gridSpan w:val="3"/>
          </w:tcPr>
          <w:p w14:paraId="7B76385F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015D8908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7C5E9666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3C4DA844" w14:textId="77777777" w:rsidTr="00D361DE">
        <w:trPr>
          <w:trHeight w:val="656"/>
        </w:trPr>
        <w:tc>
          <w:tcPr>
            <w:tcW w:w="1248" w:type="pct"/>
            <w:vMerge/>
          </w:tcPr>
          <w:p w14:paraId="0BCAB0FA" w14:textId="77777777" w:rsidR="008C7DD7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pct"/>
            <w:gridSpan w:val="3"/>
          </w:tcPr>
          <w:p w14:paraId="79F417D2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2442CB8D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3187A83B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46468F0C" w14:textId="77777777" w:rsidTr="00D361DE">
        <w:trPr>
          <w:trHeight w:val="656"/>
        </w:trPr>
        <w:tc>
          <w:tcPr>
            <w:tcW w:w="1248" w:type="pct"/>
            <w:vMerge/>
          </w:tcPr>
          <w:p w14:paraId="0A3D0176" w14:textId="77777777" w:rsidR="008C7DD7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pct"/>
            <w:gridSpan w:val="3"/>
          </w:tcPr>
          <w:p w14:paraId="616DCDA7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4C776BF0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1C74C216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2869CE28" w14:textId="77777777" w:rsidTr="00D361DE">
        <w:trPr>
          <w:trHeight w:val="656"/>
        </w:trPr>
        <w:tc>
          <w:tcPr>
            <w:tcW w:w="1248" w:type="pct"/>
            <w:vMerge/>
          </w:tcPr>
          <w:p w14:paraId="1BEA9D06" w14:textId="77777777" w:rsidR="008C7DD7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pct"/>
            <w:gridSpan w:val="3"/>
          </w:tcPr>
          <w:p w14:paraId="1296A49B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38359557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7AAF0BEF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7FAAA957" w14:textId="77777777" w:rsidTr="00D361DE">
        <w:trPr>
          <w:trHeight w:val="656"/>
        </w:trPr>
        <w:tc>
          <w:tcPr>
            <w:tcW w:w="1248" w:type="pct"/>
            <w:vMerge/>
          </w:tcPr>
          <w:p w14:paraId="7E169198" w14:textId="77777777" w:rsidR="008C7DD7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pct"/>
            <w:gridSpan w:val="3"/>
          </w:tcPr>
          <w:p w14:paraId="42DC75D8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1EA1C29A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3EB34D56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C7DD7" w:rsidRPr="005D1B0F" w14:paraId="6F7B8459" w14:textId="77777777" w:rsidTr="00D361DE">
        <w:trPr>
          <w:trHeight w:val="656"/>
        </w:trPr>
        <w:tc>
          <w:tcPr>
            <w:tcW w:w="1248" w:type="pct"/>
            <w:vMerge/>
          </w:tcPr>
          <w:p w14:paraId="512F6B49" w14:textId="77777777" w:rsidR="008C7DD7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pct"/>
            <w:gridSpan w:val="3"/>
          </w:tcPr>
          <w:p w14:paraId="2333B2F4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4" w:type="pct"/>
            <w:gridSpan w:val="6"/>
          </w:tcPr>
          <w:p w14:paraId="1164EF8B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7" w:type="pct"/>
            <w:gridSpan w:val="3"/>
          </w:tcPr>
          <w:p w14:paraId="6846641C" w14:textId="77777777" w:rsidR="008C7DD7" w:rsidRPr="005D1B0F" w:rsidRDefault="008C7DD7" w:rsidP="00963953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5E2D1AB8" w14:textId="4F1D38DB" w:rsidR="00704BB7" w:rsidRDefault="00704BB7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1DA56833" w14:textId="2734F25E" w:rsidR="00704BB7" w:rsidRDefault="00704BB7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74AE8672" w14:textId="7F39D724" w:rsidR="00704BB7" w:rsidRDefault="00704BB7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72434765" w14:textId="1A16DDA3" w:rsidR="006D5934" w:rsidRDefault="006D5934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7A417813" w14:textId="02393794" w:rsidR="006D5934" w:rsidRDefault="006D5934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2316A101" w14:textId="362B7ABB" w:rsidR="006D5934" w:rsidRDefault="006D5934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3D1029D5" w14:textId="30219850" w:rsidR="006D5934" w:rsidRDefault="006D5934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13DCF6ED" w14:textId="77777777" w:rsidR="006D5934" w:rsidRDefault="006D5934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3FD973A3" w14:textId="77777777" w:rsidR="00704BB7" w:rsidRDefault="00704BB7" w:rsidP="008C7DD7">
      <w:pPr>
        <w:pStyle w:val="Default"/>
        <w:spacing w:line="300" w:lineRule="auto"/>
        <w:contextualSpacing/>
        <w:rPr>
          <w:sz w:val="28"/>
          <w:szCs w:val="28"/>
        </w:rPr>
      </w:pPr>
    </w:p>
    <w:p w14:paraId="500C9D1C" w14:textId="6E8F9C04" w:rsidR="008F2734" w:rsidRDefault="008F2734" w:rsidP="008F2734">
      <w:pPr>
        <w:spacing w:line="400" w:lineRule="exact"/>
        <w:jc w:val="both"/>
        <w:rPr>
          <w:rFonts w:eastAsia="標楷體" w:hint="eastAsia"/>
          <w:sz w:val="28"/>
        </w:rPr>
        <w:sectPr w:rsidR="008F2734" w:rsidSect="00887291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60"/>
        </w:sectPr>
      </w:pPr>
      <w:bookmarkStart w:id="0" w:name="_Hlk223967520"/>
    </w:p>
    <w:bookmarkEnd w:id="0"/>
    <w:p w14:paraId="520045B3" w14:textId="77777777" w:rsidR="00FB75AE" w:rsidRPr="005B3512" w:rsidRDefault="00FB75AE" w:rsidP="00FB75AE">
      <w:pPr>
        <w:pStyle w:val="Default"/>
        <w:spacing w:line="300" w:lineRule="auto"/>
        <w:contextualSpacing/>
        <w:rPr>
          <w:rFonts w:hint="eastAsia"/>
          <w:sz w:val="36"/>
          <w:szCs w:val="36"/>
        </w:rPr>
      </w:pPr>
    </w:p>
    <w:sectPr w:rsidR="00FB75AE" w:rsidRPr="005B3512" w:rsidSect="00D40970">
      <w:pgSz w:w="11907" w:h="16840" w:code="9"/>
      <w:pgMar w:top="1134" w:right="1639" w:bottom="1134" w:left="17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BC38" w14:textId="77777777" w:rsidR="002C2DF0" w:rsidRDefault="002C2DF0" w:rsidP="00733837">
      <w:r>
        <w:separator/>
      </w:r>
    </w:p>
  </w:endnote>
  <w:endnote w:type="continuationSeparator" w:id="0">
    <w:p w14:paraId="7E6BADE0" w14:textId="77777777" w:rsidR="002C2DF0" w:rsidRDefault="002C2DF0" w:rsidP="0073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69E4" w14:textId="77777777" w:rsidR="003904D8" w:rsidRDefault="003904D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B226B">
      <w:rPr>
        <w:noProof/>
        <w:lang w:val="zh-TW"/>
      </w:rPr>
      <w:t>1</w:t>
    </w:r>
    <w:r>
      <w:fldChar w:fldCharType="end"/>
    </w:r>
  </w:p>
  <w:p w14:paraId="3A9514D6" w14:textId="77777777" w:rsidR="003904D8" w:rsidRDefault="003904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7C3E" w14:textId="77777777" w:rsidR="002C2DF0" w:rsidRDefault="002C2DF0" w:rsidP="00733837">
      <w:r>
        <w:separator/>
      </w:r>
    </w:p>
  </w:footnote>
  <w:footnote w:type="continuationSeparator" w:id="0">
    <w:p w14:paraId="660B8024" w14:textId="77777777" w:rsidR="002C2DF0" w:rsidRDefault="002C2DF0" w:rsidP="0073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7A"/>
    <w:multiLevelType w:val="hybridMultilevel"/>
    <w:tmpl w:val="AE2427A2"/>
    <w:lvl w:ilvl="0" w:tplc="989896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86053"/>
    <w:multiLevelType w:val="hybridMultilevel"/>
    <w:tmpl w:val="9C38BABA"/>
    <w:lvl w:ilvl="0" w:tplc="F44C8C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064584"/>
    <w:multiLevelType w:val="hybridMultilevel"/>
    <w:tmpl w:val="AB58C900"/>
    <w:lvl w:ilvl="0" w:tplc="EA125A6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" w15:restartNumberingAfterBreak="0">
    <w:nsid w:val="139A355F"/>
    <w:multiLevelType w:val="hybridMultilevel"/>
    <w:tmpl w:val="2140F53A"/>
    <w:lvl w:ilvl="0" w:tplc="4E56C9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DA3FB7"/>
    <w:multiLevelType w:val="hybridMultilevel"/>
    <w:tmpl w:val="A6CA2F96"/>
    <w:lvl w:ilvl="0" w:tplc="FA2AC29E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6E873D2"/>
    <w:multiLevelType w:val="hybridMultilevel"/>
    <w:tmpl w:val="106418AA"/>
    <w:lvl w:ilvl="0" w:tplc="E1F8812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5A6470"/>
    <w:multiLevelType w:val="hybridMultilevel"/>
    <w:tmpl w:val="D5D01596"/>
    <w:lvl w:ilvl="0" w:tplc="FB3245FA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BB1DBA"/>
    <w:multiLevelType w:val="hybridMultilevel"/>
    <w:tmpl w:val="1AA22E72"/>
    <w:lvl w:ilvl="0" w:tplc="D90E91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43E06BC"/>
    <w:multiLevelType w:val="hybridMultilevel"/>
    <w:tmpl w:val="923C7DA2"/>
    <w:lvl w:ilvl="0" w:tplc="9F40D7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BE707ED"/>
    <w:multiLevelType w:val="hybridMultilevel"/>
    <w:tmpl w:val="258E060E"/>
    <w:lvl w:ilvl="0" w:tplc="9FD05B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BA3606"/>
    <w:multiLevelType w:val="hybridMultilevel"/>
    <w:tmpl w:val="509CC218"/>
    <w:lvl w:ilvl="0" w:tplc="F488990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6C6328"/>
    <w:multiLevelType w:val="hybridMultilevel"/>
    <w:tmpl w:val="2FF65750"/>
    <w:lvl w:ilvl="0" w:tplc="4392C03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B764DA6"/>
    <w:multiLevelType w:val="multilevel"/>
    <w:tmpl w:val="5B74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0EC2"/>
    <w:multiLevelType w:val="hybridMultilevel"/>
    <w:tmpl w:val="B798CCE0"/>
    <w:lvl w:ilvl="0" w:tplc="A2D40CE2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4745645E"/>
    <w:multiLevelType w:val="hybridMultilevel"/>
    <w:tmpl w:val="2B9A1A12"/>
    <w:lvl w:ilvl="0" w:tplc="0C2AF61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9365FC1"/>
    <w:multiLevelType w:val="hybridMultilevel"/>
    <w:tmpl w:val="ABF689D6"/>
    <w:lvl w:ilvl="0" w:tplc="F484FA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B53D43"/>
    <w:multiLevelType w:val="hybridMultilevel"/>
    <w:tmpl w:val="583A3D3E"/>
    <w:lvl w:ilvl="0" w:tplc="F23EB8A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9B07067"/>
    <w:multiLevelType w:val="multilevel"/>
    <w:tmpl w:val="FF04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6330CD"/>
    <w:multiLevelType w:val="hybridMultilevel"/>
    <w:tmpl w:val="20CA40CA"/>
    <w:lvl w:ilvl="0" w:tplc="0ED8B3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AA7000"/>
    <w:multiLevelType w:val="hybridMultilevel"/>
    <w:tmpl w:val="96105E36"/>
    <w:lvl w:ilvl="0" w:tplc="4CCE0232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1C04D2C"/>
    <w:multiLevelType w:val="hybridMultilevel"/>
    <w:tmpl w:val="F0BC070A"/>
    <w:lvl w:ilvl="0" w:tplc="18746CD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7655FDC"/>
    <w:multiLevelType w:val="hybridMultilevel"/>
    <w:tmpl w:val="5B040C72"/>
    <w:lvl w:ilvl="0" w:tplc="CAA2669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6CEC7588"/>
    <w:multiLevelType w:val="hybridMultilevel"/>
    <w:tmpl w:val="C58C1FFE"/>
    <w:lvl w:ilvl="0" w:tplc="078490E2">
      <w:start w:val="1"/>
      <w:numFmt w:val="decimal"/>
      <w:lvlText w:val="%1."/>
      <w:lvlJc w:val="left"/>
      <w:pPr>
        <w:ind w:left="1692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3" w15:restartNumberingAfterBreak="0">
    <w:nsid w:val="70F77F58"/>
    <w:multiLevelType w:val="hybridMultilevel"/>
    <w:tmpl w:val="0F0CA46C"/>
    <w:lvl w:ilvl="0" w:tplc="20803B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96EA9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4894D860">
      <w:numFmt w:val="bullet"/>
      <w:lvlText w:val="□"/>
      <w:lvlJc w:val="left"/>
      <w:pPr>
        <w:ind w:left="928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67FCD"/>
    <w:multiLevelType w:val="hybridMultilevel"/>
    <w:tmpl w:val="64F208EA"/>
    <w:lvl w:ilvl="0" w:tplc="1A8A772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78AB0436"/>
    <w:multiLevelType w:val="hybridMultilevel"/>
    <w:tmpl w:val="049A098E"/>
    <w:lvl w:ilvl="0" w:tplc="803873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9701789"/>
    <w:multiLevelType w:val="hybridMultilevel"/>
    <w:tmpl w:val="2A8A3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720170"/>
    <w:multiLevelType w:val="hybridMultilevel"/>
    <w:tmpl w:val="B6603218"/>
    <w:lvl w:ilvl="0" w:tplc="55DC4A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E3228AD"/>
    <w:multiLevelType w:val="hybridMultilevel"/>
    <w:tmpl w:val="A6B4B184"/>
    <w:lvl w:ilvl="0" w:tplc="9BF69390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0"/>
  </w:num>
  <w:num w:numId="5">
    <w:abstractNumId w:val="14"/>
  </w:num>
  <w:num w:numId="6">
    <w:abstractNumId w:val="11"/>
  </w:num>
  <w:num w:numId="7">
    <w:abstractNumId w:val="4"/>
  </w:num>
  <w:num w:numId="8">
    <w:abstractNumId w:val="19"/>
  </w:num>
  <w:num w:numId="9">
    <w:abstractNumId w:val="28"/>
  </w:num>
  <w:num w:numId="10">
    <w:abstractNumId w:val="21"/>
  </w:num>
  <w:num w:numId="11">
    <w:abstractNumId w:val="22"/>
  </w:num>
  <w:num w:numId="12">
    <w:abstractNumId w:val="2"/>
  </w:num>
  <w:num w:numId="13">
    <w:abstractNumId w:val="23"/>
  </w:num>
  <w:num w:numId="14">
    <w:abstractNumId w:val="24"/>
  </w:num>
  <w:num w:numId="15">
    <w:abstractNumId w:val="13"/>
  </w:num>
  <w:num w:numId="16">
    <w:abstractNumId w:val="26"/>
  </w:num>
  <w:num w:numId="17">
    <w:abstractNumId w:val="17"/>
  </w:num>
  <w:num w:numId="18">
    <w:abstractNumId w:val="12"/>
  </w:num>
  <w:num w:numId="19">
    <w:abstractNumId w:val="18"/>
  </w:num>
  <w:num w:numId="20">
    <w:abstractNumId w:val="10"/>
  </w:num>
  <w:num w:numId="21">
    <w:abstractNumId w:val="15"/>
  </w:num>
  <w:num w:numId="22">
    <w:abstractNumId w:val="5"/>
  </w:num>
  <w:num w:numId="23">
    <w:abstractNumId w:val="25"/>
  </w:num>
  <w:num w:numId="24">
    <w:abstractNumId w:val="9"/>
  </w:num>
  <w:num w:numId="25">
    <w:abstractNumId w:val="8"/>
  </w:num>
  <w:num w:numId="26">
    <w:abstractNumId w:val="7"/>
  </w:num>
  <w:num w:numId="27">
    <w:abstractNumId w:val="27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37"/>
    <w:rsid w:val="00013110"/>
    <w:rsid w:val="00076784"/>
    <w:rsid w:val="00084412"/>
    <w:rsid w:val="000858B3"/>
    <w:rsid w:val="0008642B"/>
    <w:rsid w:val="000B5915"/>
    <w:rsid w:val="000C17DF"/>
    <w:rsid w:val="000F4083"/>
    <w:rsid w:val="001034B1"/>
    <w:rsid w:val="001162BE"/>
    <w:rsid w:val="001268EB"/>
    <w:rsid w:val="0013391F"/>
    <w:rsid w:val="001E6219"/>
    <w:rsid w:val="00224E3B"/>
    <w:rsid w:val="002817D4"/>
    <w:rsid w:val="002B3B78"/>
    <w:rsid w:val="002B6581"/>
    <w:rsid w:val="002C2DF0"/>
    <w:rsid w:val="002F6C68"/>
    <w:rsid w:val="0035404C"/>
    <w:rsid w:val="00376868"/>
    <w:rsid w:val="003904D8"/>
    <w:rsid w:val="003A49F4"/>
    <w:rsid w:val="003F011A"/>
    <w:rsid w:val="004751C2"/>
    <w:rsid w:val="00492EB2"/>
    <w:rsid w:val="004D54DF"/>
    <w:rsid w:val="004E12E0"/>
    <w:rsid w:val="004F0CFA"/>
    <w:rsid w:val="004F46CF"/>
    <w:rsid w:val="005137BC"/>
    <w:rsid w:val="00566C2B"/>
    <w:rsid w:val="005B3512"/>
    <w:rsid w:val="006272FF"/>
    <w:rsid w:val="0066045B"/>
    <w:rsid w:val="00677E13"/>
    <w:rsid w:val="006925BD"/>
    <w:rsid w:val="006D56BC"/>
    <w:rsid w:val="006D5934"/>
    <w:rsid w:val="006E071D"/>
    <w:rsid w:val="006E3285"/>
    <w:rsid w:val="00700BD1"/>
    <w:rsid w:val="00701499"/>
    <w:rsid w:val="00704BB7"/>
    <w:rsid w:val="007060C8"/>
    <w:rsid w:val="00714A5C"/>
    <w:rsid w:val="00733837"/>
    <w:rsid w:val="00766CDB"/>
    <w:rsid w:val="007A4C91"/>
    <w:rsid w:val="007D00A2"/>
    <w:rsid w:val="00812D4D"/>
    <w:rsid w:val="00893835"/>
    <w:rsid w:val="008977BC"/>
    <w:rsid w:val="008C7DD7"/>
    <w:rsid w:val="008E796E"/>
    <w:rsid w:val="008F2734"/>
    <w:rsid w:val="00A01632"/>
    <w:rsid w:val="00A22146"/>
    <w:rsid w:val="00A37D4C"/>
    <w:rsid w:val="00A41043"/>
    <w:rsid w:val="00A80FDE"/>
    <w:rsid w:val="00AB3211"/>
    <w:rsid w:val="00B5196A"/>
    <w:rsid w:val="00B608C5"/>
    <w:rsid w:val="00B775E3"/>
    <w:rsid w:val="00BF44DD"/>
    <w:rsid w:val="00C05CAD"/>
    <w:rsid w:val="00C366D3"/>
    <w:rsid w:val="00C6591E"/>
    <w:rsid w:val="00CA5AD1"/>
    <w:rsid w:val="00CC3BB7"/>
    <w:rsid w:val="00D361DE"/>
    <w:rsid w:val="00D40970"/>
    <w:rsid w:val="00D57D2D"/>
    <w:rsid w:val="00D640E8"/>
    <w:rsid w:val="00D71157"/>
    <w:rsid w:val="00DC15C2"/>
    <w:rsid w:val="00DE2537"/>
    <w:rsid w:val="00E24F0C"/>
    <w:rsid w:val="00E708F9"/>
    <w:rsid w:val="00E7575D"/>
    <w:rsid w:val="00E77C92"/>
    <w:rsid w:val="00F26636"/>
    <w:rsid w:val="00FA4E48"/>
    <w:rsid w:val="00F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54C5C"/>
  <w15:docId w15:val="{D270FA31-F15E-4E02-9DB0-ADC4BFF6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5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33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3837"/>
    <w:rPr>
      <w:sz w:val="20"/>
      <w:szCs w:val="20"/>
    </w:rPr>
  </w:style>
  <w:style w:type="paragraph" w:styleId="a5">
    <w:name w:val="footer"/>
    <w:basedOn w:val="a"/>
    <w:link w:val="a6"/>
    <w:unhideWhenUsed/>
    <w:rsid w:val="00733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3837"/>
    <w:rPr>
      <w:sz w:val="20"/>
      <w:szCs w:val="20"/>
    </w:rPr>
  </w:style>
  <w:style w:type="character" w:styleId="a7">
    <w:name w:val="Strong"/>
    <w:basedOn w:val="a0"/>
    <w:uiPriority w:val="22"/>
    <w:qFormat/>
    <w:rsid w:val="00A01632"/>
    <w:rPr>
      <w:b/>
      <w:bCs/>
    </w:rPr>
  </w:style>
  <w:style w:type="paragraph" w:styleId="Web">
    <w:name w:val="Normal (Web)"/>
    <w:basedOn w:val="a"/>
    <w:uiPriority w:val="99"/>
    <w:unhideWhenUsed/>
    <w:rsid w:val="004751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76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rsid w:val="003904D8"/>
    <w:pPr>
      <w:spacing w:line="500" w:lineRule="atLeast"/>
      <w:ind w:firstLineChars="100" w:firstLine="360"/>
      <w:jc w:val="center"/>
    </w:pPr>
    <w:rPr>
      <w:rFonts w:ascii="Times New Roman" w:eastAsia="標楷體" w:hAnsi="Times New Roman" w:cs="Times New Roman"/>
      <w:b/>
      <w:bCs/>
      <w:color w:val="0000FF"/>
      <w:sz w:val="36"/>
      <w:szCs w:val="24"/>
    </w:rPr>
  </w:style>
  <w:style w:type="character" w:customStyle="1" w:styleId="aa">
    <w:name w:val="本文縮排 字元"/>
    <w:basedOn w:val="a0"/>
    <w:link w:val="a9"/>
    <w:semiHidden/>
    <w:rsid w:val="003904D8"/>
    <w:rPr>
      <w:rFonts w:ascii="Times New Roman" w:eastAsia="標楷體" w:hAnsi="Times New Roman" w:cs="Times New Roman"/>
      <w:b/>
      <w:bCs/>
      <w:color w:val="0000FF"/>
      <w:sz w:val="36"/>
      <w:szCs w:val="24"/>
    </w:rPr>
  </w:style>
  <w:style w:type="paragraph" w:styleId="ab">
    <w:name w:val="List Paragraph"/>
    <w:basedOn w:val="a"/>
    <w:uiPriority w:val="34"/>
    <w:qFormat/>
    <w:rsid w:val="006D59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吳伯揚</dc:creator>
  <cp:lastModifiedBy>吳欣育</cp:lastModifiedBy>
  <cp:revision>2</cp:revision>
  <cp:lastPrinted>2026-06-15T01:39:00Z</cp:lastPrinted>
  <dcterms:created xsi:type="dcterms:W3CDTF">2026-06-15T01:48:00Z</dcterms:created>
  <dcterms:modified xsi:type="dcterms:W3CDTF">2026-06-15T01:48:00Z</dcterms:modified>
</cp:coreProperties>
</file>